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567303" w:rsidRPr="009D719F" w:rsidTr="00935998">
        <w:tc>
          <w:tcPr>
            <w:tcW w:w="10060" w:type="dxa"/>
          </w:tcPr>
          <w:p w:rsidR="009D719F" w:rsidRDefault="009D719F" w:rsidP="009E7954">
            <w:r w:rsidRPr="009D719F">
              <w:t>Action :</w:t>
            </w:r>
            <w:r w:rsidR="007B2953">
              <w:t xml:space="preserve">               </w:t>
            </w:r>
            <w:r w:rsidR="0029075D">
              <w:t xml:space="preserve">Formation Accueil Téléphonique et secrétariat </w:t>
            </w:r>
            <w:proofErr w:type="spellStart"/>
            <w:r w:rsidR="0029075D">
              <w:t>Esat</w:t>
            </w:r>
            <w:proofErr w:type="spellEnd"/>
            <w:r w:rsidR="0029075D">
              <w:t xml:space="preserve"> les Abeilles</w:t>
            </w:r>
            <w:r w:rsidR="007B2953">
              <w:t xml:space="preserve">                   </w:t>
            </w:r>
            <w:proofErr w:type="spellStart"/>
            <w:r w:rsidR="007B2953">
              <w:t>N°dossier</w:t>
            </w:r>
            <w:proofErr w:type="spellEnd"/>
            <w:r w:rsidR="007B2953">
              <w:t xml:space="preserve"> OTOS :</w:t>
            </w:r>
          </w:p>
          <w:p w:rsidR="009D719F" w:rsidRPr="009D719F" w:rsidRDefault="00CD16D6" w:rsidP="00CD16D6">
            <w:r w:rsidRPr="009D719F">
              <w:t>Date de réalisation</w:t>
            </w:r>
            <w:r>
              <w:t> :</w:t>
            </w:r>
            <w:r w:rsidR="0029075D">
              <w:t xml:space="preserve"> 2&amp;3 décembre 2019</w:t>
            </w:r>
          </w:p>
        </w:tc>
      </w:tr>
      <w:tr w:rsidR="00567303" w:rsidRPr="009D719F" w:rsidTr="00935998">
        <w:tc>
          <w:tcPr>
            <w:tcW w:w="10060" w:type="dxa"/>
            <w:shd w:val="clear" w:color="auto" w:fill="D9D9D9" w:themeFill="background1" w:themeFillShade="D9"/>
          </w:tcPr>
          <w:p w:rsidR="009D719F" w:rsidRPr="009D719F" w:rsidRDefault="009D719F" w:rsidP="009E7954">
            <w:r>
              <w:t>ORGANISATION</w:t>
            </w:r>
          </w:p>
        </w:tc>
      </w:tr>
      <w:tr w:rsidR="00567303" w:rsidRPr="009D719F" w:rsidTr="00935998">
        <w:tc>
          <w:tcPr>
            <w:tcW w:w="10060" w:type="dxa"/>
          </w:tcPr>
          <w:p w:rsidR="009D719F" w:rsidRDefault="009D719F" w:rsidP="009E7954">
            <w:r>
              <w:t>Problème d’organisation</w:t>
            </w:r>
          </w:p>
          <w:p w:rsidR="009D719F" w:rsidRDefault="009E3450" w:rsidP="009E3450">
            <w:r>
              <w:t>- M</w:t>
            </w:r>
            <w:r w:rsidR="009D719F">
              <w:t>atériel-locaux-restauration…</w:t>
            </w:r>
          </w:p>
          <w:p w:rsidR="009D719F" w:rsidRDefault="0029075D" w:rsidP="009E7954">
            <w:r>
              <w:t>Un accès à internet sur le PC aurait été un + … mais pas de réseau 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9"/>
                </mc:Choice>
                <mc:Fallback>
                  <w:t>😉</w:t>
                </mc:Fallback>
              </mc:AlternateContent>
            </w:r>
          </w:p>
          <w:p w:rsidR="009D719F" w:rsidRDefault="009D719F" w:rsidP="009E7954"/>
        </w:tc>
      </w:tr>
      <w:tr w:rsidR="00567303" w:rsidRPr="009D719F" w:rsidTr="00935998">
        <w:tc>
          <w:tcPr>
            <w:tcW w:w="10060" w:type="dxa"/>
            <w:shd w:val="clear" w:color="auto" w:fill="D9D9D9" w:themeFill="background1" w:themeFillShade="D9"/>
          </w:tcPr>
          <w:p w:rsidR="009D719F" w:rsidRDefault="009D719F" w:rsidP="009E7954">
            <w:r>
              <w:t>CONTENU DE LA FORMATION</w:t>
            </w:r>
          </w:p>
        </w:tc>
      </w:tr>
      <w:tr w:rsidR="00567303" w:rsidRPr="009D719F" w:rsidTr="00935998">
        <w:tc>
          <w:tcPr>
            <w:tcW w:w="10060" w:type="dxa"/>
          </w:tcPr>
          <w:p w:rsidR="009D719F" w:rsidRDefault="009D719F" w:rsidP="009E7954"/>
          <w:p w:rsidR="009D719F" w:rsidRDefault="009D719F" w:rsidP="009E7954">
            <w:r>
              <w:t xml:space="preserve">Vos supports sont-ils adaptés ?     </w:t>
            </w:r>
            <w:r w:rsidR="0029075D">
              <w:t>OUI</w:t>
            </w:r>
            <w:r>
              <w:t xml:space="preserve">    </w:t>
            </w:r>
          </w:p>
          <w:p w:rsidR="009D719F" w:rsidRDefault="009D719F" w:rsidP="009E7954">
            <w:r>
              <w:t xml:space="preserve">                         </w:t>
            </w:r>
          </w:p>
          <w:p w:rsidR="009D719F" w:rsidRDefault="009D719F" w:rsidP="009E7954">
            <w:bookmarkStart w:id="0" w:name="_GoBack"/>
            <w:bookmarkEnd w:id="0"/>
            <w:r>
              <w:t>Quelles améliorations souhaitez-vous apporter ?</w:t>
            </w:r>
            <w:r w:rsidR="0029075D">
              <w:t xml:space="preserve"> Légèrement synthétiser encore le support de l’accueil téléphonique</w:t>
            </w:r>
          </w:p>
          <w:p w:rsidR="009D719F" w:rsidRDefault="009D719F" w:rsidP="009E7954"/>
          <w:p w:rsidR="009D719F" w:rsidRDefault="009D719F" w:rsidP="009E7954"/>
          <w:p w:rsidR="009D719F" w:rsidRDefault="009D719F" w:rsidP="009E7954"/>
        </w:tc>
      </w:tr>
      <w:tr w:rsidR="00567303" w:rsidRPr="009D719F" w:rsidTr="00935998">
        <w:tc>
          <w:tcPr>
            <w:tcW w:w="10060" w:type="dxa"/>
          </w:tcPr>
          <w:p w:rsidR="009D719F" w:rsidRDefault="009D719F" w:rsidP="009E7954"/>
          <w:p w:rsidR="009D719F" w:rsidRDefault="009D719F" w:rsidP="009E7954">
            <w:r>
              <w:t xml:space="preserve">Vos méthodes sont-elles adaptées ?      </w:t>
            </w:r>
            <w:r w:rsidR="0029075D">
              <w:t>OUI</w:t>
            </w:r>
            <w:r>
              <w:t xml:space="preserve">                               </w:t>
            </w:r>
          </w:p>
          <w:p w:rsidR="009D719F" w:rsidRDefault="009D719F" w:rsidP="009E7954"/>
          <w:p w:rsidR="009D719F" w:rsidRDefault="009D719F" w:rsidP="009E7954"/>
          <w:p w:rsidR="009D719F" w:rsidRDefault="009E3450" w:rsidP="009E7954">
            <w:r>
              <w:t>Souhaitez-</w:t>
            </w:r>
            <w:r w:rsidR="009D719F">
              <w:t>vous modifier votre approche pédagogique ?</w:t>
            </w:r>
            <w:r w:rsidR="0029075D">
              <w:t xml:space="preserve"> NON, cette formation fonctionne bien.</w:t>
            </w:r>
          </w:p>
          <w:p w:rsidR="009D719F" w:rsidRDefault="009D719F" w:rsidP="009E7954"/>
          <w:p w:rsidR="009D719F" w:rsidRDefault="009D719F" w:rsidP="009E7954"/>
        </w:tc>
      </w:tr>
      <w:tr w:rsidR="00567303" w:rsidRPr="009D719F" w:rsidTr="00935998">
        <w:tc>
          <w:tcPr>
            <w:tcW w:w="10060" w:type="dxa"/>
          </w:tcPr>
          <w:p w:rsidR="009D719F" w:rsidRDefault="009D719F" w:rsidP="009E7954"/>
          <w:p w:rsidR="00AE4BDE" w:rsidRDefault="009D719F" w:rsidP="009E7954">
            <w:r>
              <w:t xml:space="preserve">Notions non </w:t>
            </w:r>
            <w:r w:rsidR="009E3450">
              <w:t>abordées durant la formation ? P</w:t>
            </w:r>
            <w:r>
              <w:t>ourquoi ?</w:t>
            </w:r>
            <w:r w:rsidR="003D24CF">
              <w:t xml:space="preserve"> Tout a été vu, le niveau était bon.</w:t>
            </w:r>
            <w:r w:rsidR="006847A6">
              <w:t xml:space="preserve"> </w:t>
            </w:r>
          </w:p>
          <w:p w:rsidR="009D719F" w:rsidRDefault="009D719F" w:rsidP="009E7954"/>
          <w:p w:rsidR="009D719F" w:rsidRDefault="00AE4BDE" w:rsidP="009E7954">
            <w:r>
              <w:t>Faut-il les supprimer dans une prochaine session ?</w:t>
            </w:r>
            <w:r w:rsidR="006847A6">
              <w:t xml:space="preserve"> La partie secrétariat était du « sur mesure ».</w:t>
            </w:r>
          </w:p>
          <w:p w:rsidR="009D719F" w:rsidRDefault="009D719F" w:rsidP="009E7954"/>
          <w:p w:rsidR="009D719F" w:rsidRDefault="009D719F" w:rsidP="009E7954"/>
        </w:tc>
      </w:tr>
      <w:tr w:rsidR="00567303" w:rsidRPr="009D719F" w:rsidTr="00935998">
        <w:tc>
          <w:tcPr>
            <w:tcW w:w="10060" w:type="dxa"/>
          </w:tcPr>
          <w:p w:rsidR="00AE4BDE" w:rsidRDefault="009D719F" w:rsidP="009E7954">
            <w:r>
              <w:t xml:space="preserve">Notions ajoutées durant la formation ? Pourquoi ? </w:t>
            </w:r>
            <w:r w:rsidR="00157C46">
              <w:t xml:space="preserve">J’ai </w:t>
            </w:r>
            <w:r w:rsidR="00157C46">
              <w:t xml:space="preserve">créé </w:t>
            </w:r>
            <w:r w:rsidR="00157C46">
              <w:t>un fichier de gestion des présences/absences cantine et form</w:t>
            </w:r>
            <w:r w:rsidR="00157C46">
              <w:t>é</w:t>
            </w:r>
            <w:r w:rsidR="00157C46">
              <w:t xml:space="preserve"> les stagiaires à ce fichier.</w:t>
            </w:r>
            <w:r w:rsidR="00157C46">
              <w:t xml:space="preserve"> Demande de la directrice adjointe.</w:t>
            </w:r>
          </w:p>
          <w:p w:rsidR="00AE4BDE" w:rsidRDefault="00AE4BDE" w:rsidP="009E7954"/>
          <w:p w:rsidR="00AE4BDE" w:rsidRDefault="00AE4BDE" w:rsidP="009E7954"/>
          <w:p w:rsidR="009D719F" w:rsidRDefault="00AE4BDE" w:rsidP="009E7954">
            <w:r>
              <w:t>F</w:t>
            </w:r>
            <w:r w:rsidR="009D719F">
              <w:t>aut-il les intégrer dans de prochaine session ?</w:t>
            </w:r>
            <w:r w:rsidR="00157C46">
              <w:t xml:space="preserve"> Non</w:t>
            </w:r>
          </w:p>
          <w:p w:rsidR="009D719F" w:rsidRDefault="009D719F" w:rsidP="009E7954"/>
          <w:p w:rsidR="009D719F" w:rsidRDefault="009D719F" w:rsidP="009E7954"/>
          <w:p w:rsidR="009D719F" w:rsidRDefault="009D719F" w:rsidP="009E7954"/>
        </w:tc>
      </w:tr>
      <w:tr w:rsidR="00567303" w:rsidRPr="009D719F" w:rsidTr="00935998">
        <w:trPr>
          <w:trHeight w:val="1109"/>
        </w:trPr>
        <w:tc>
          <w:tcPr>
            <w:tcW w:w="10060" w:type="dxa"/>
          </w:tcPr>
          <w:p w:rsidR="009D719F" w:rsidRDefault="00CD16D6" w:rsidP="009E7954">
            <w:r>
              <w:t>Votre avis sur votre gestion du groupe</w:t>
            </w:r>
            <w:r w:rsidR="000F5727">
              <w:t xml:space="preserve"> : </w:t>
            </w:r>
            <w:r w:rsidR="005D2D14">
              <w:t>BIEN</w:t>
            </w:r>
          </w:p>
          <w:p w:rsidR="00AE4BDE" w:rsidRDefault="00AE4BDE" w:rsidP="009E7954"/>
          <w:p w:rsidR="00AE4BDE" w:rsidRDefault="005A0F3A" w:rsidP="009E7954">
            <w:r>
              <w:t>Au regard du Quizz d’évaluation finale : % de progression des stagiaires</w:t>
            </w:r>
            <w:r w:rsidR="00456DCF">
              <w:t> : Bonne progression.</w:t>
            </w:r>
          </w:p>
        </w:tc>
      </w:tr>
      <w:tr w:rsidR="00567303" w:rsidRPr="009D719F" w:rsidTr="00935998">
        <w:tc>
          <w:tcPr>
            <w:tcW w:w="10060" w:type="dxa"/>
          </w:tcPr>
          <w:p w:rsidR="009D719F" w:rsidRDefault="009D719F" w:rsidP="009E7954"/>
          <w:p w:rsidR="00567303" w:rsidRDefault="00CD16D6" w:rsidP="009E7954">
            <w:r>
              <w:t>Remarque</w:t>
            </w:r>
            <w:r w:rsidR="00567303">
              <w:t>s</w:t>
            </w:r>
          </w:p>
          <w:p w:rsidR="00CD16D6" w:rsidRDefault="00567303" w:rsidP="009E7954">
            <w:r>
              <w:t>I</w:t>
            </w:r>
            <w:r w:rsidR="009E7DAD">
              <w:t>ncident </w:t>
            </w:r>
            <w:r>
              <w:t>lors de la formation</w:t>
            </w:r>
            <w:r w:rsidR="005D2D14">
              <w:t> : aucun</w:t>
            </w:r>
          </w:p>
          <w:p w:rsidR="00CD16D6" w:rsidRDefault="00567303" w:rsidP="009E7954">
            <w:r>
              <w:t>Gestion des données à caractère personnelles (remise à OTOS, destruction, autre)</w:t>
            </w:r>
          </w:p>
          <w:p w:rsidR="0028695A" w:rsidRDefault="0028695A" w:rsidP="009E7954"/>
          <w:p w:rsidR="0028695A" w:rsidRPr="0028695A" w:rsidRDefault="0028695A" w:rsidP="0028695A">
            <w:r w:rsidRPr="0028695A">
              <w:t xml:space="preserve">Axes d’amélioration : </w:t>
            </w:r>
          </w:p>
          <w:p w:rsidR="0028695A" w:rsidRPr="0028695A" w:rsidRDefault="0028695A" w:rsidP="0028695A">
            <w:pPr>
              <w:numPr>
                <w:ilvl w:val="0"/>
                <w:numId w:val="2"/>
              </w:numPr>
            </w:pPr>
            <w:r w:rsidRPr="0028695A">
              <w:t xml:space="preserve">Pour l’Esat : </w:t>
            </w:r>
          </w:p>
          <w:p w:rsidR="0028695A" w:rsidRPr="0028695A" w:rsidRDefault="0028695A" w:rsidP="0028695A">
            <w:pPr>
              <w:numPr>
                <w:ilvl w:val="1"/>
                <w:numId w:val="2"/>
              </w:numPr>
            </w:pPr>
            <w:r w:rsidRPr="0028695A">
              <w:t xml:space="preserve">Mettre à disposition quelques pc ou tablettes pour les travailleurs dans une salle en libre-service. </w:t>
            </w:r>
          </w:p>
          <w:p w:rsidR="0028695A" w:rsidRPr="0028695A" w:rsidRDefault="0028695A" w:rsidP="0028695A">
            <w:pPr>
              <w:numPr>
                <w:ilvl w:val="0"/>
                <w:numId w:val="2"/>
              </w:numPr>
            </w:pPr>
            <w:r w:rsidRPr="0028695A">
              <w:t>Pour OTOS/formatrice :</w:t>
            </w:r>
          </w:p>
          <w:p w:rsidR="0028695A" w:rsidRDefault="0028695A" w:rsidP="0028695A">
            <w:r w:rsidRPr="0028695A">
              <w:t>Envoyer le catalogue, je ne l’ai pas trouvé avec les autres catalogues.</w:t>
            </w:r>
          </w:p>
          <w:p w:rsidR="00CD16D6" w:rsidRDefault="00CD16D6" w:rsidP="009E7954"/>
        </w:tc>
      </w:tr>
    </w:tbl>
    <w:p w:rsidR="009D719F" w:rsidRDefault="009D719F" w:rsidP="00935998"/>
    <w:sectPr w:rsidR="009D719F" w:rsidSect="00CD16D6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355C" w:rsidRDefault="006E355C" w:rsidP="00935998">
      <w:pPr>
        <w:spacing w:after="0" w:line="240" w:lineRule="auto"/>
      </w:pPr>
      <w:r>
        <w:separator/>
      </w:r>
    </w:p>
  </w:endnote>
  <w:endnote w:type="continuationSeparator" w:id="0">
    <w:p w:rsidR="006E355C" w:rsidRDefault="006E355C" w:rsidP="00935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998" w:rsidRDefault="00935998">
    <w:pPr>
      <w:pStyle w:val="Pieddepage"/>
    </w:pPr>
    <w:r>
      <w:t xml:space="preserve">Vd  </w:t>
    </w:r>
    <w:r>
      <w:tab/>
    </w:r>
    <w:r w:rsidR="004E2757">
      <w:t>Décembre</w:t>
    </w:r>
    <w:r>
      <w:t xml:space="preserve"> 2019  </w:t>
    </w:r>
    <w:r w:rsidR="00284A41">
      <w:tab/>
    </w:r>
    <w:r>
      <w:t xml:space="preserve"> Version1-</w:t>
    </w:r>
    <w:r w:rsidR="009E7DAD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355C" w:rsidRDefault="006E355C" w:rsidP="00935998">
      <w:pPr>
        <w:spacing w:after="0" w:line="240" w:lineRule="auto"/>
      </w:pPr>
      <w:r>
        <w:separator/>
      </w:r>
    </w:p>
  </w:footnote>
  <w:footnote w:type="continuationSeparator" w:id="0">
    <w:p w:rsidR="006E355C" w:rsidRDefault="006E355C" w:rsidP="00935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998" w:rsidRDefault="009E3450" w:rsidP="009E3450">
    <w:pPr>
      <w:pStyle w:val="En-tte"/>
      <w:jc w:val="center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5791200</wp:posOffset>
          </wp:positionH>
          <wp:positionV relativeFrom="paragraph">
            <wp:posOffset>-240030</wp:posOffset>
          </wp:positionV>
          <wp:extent cx="662305" cy="447675"/>
          <wp:effectExtent l="19050" t="0" r="4445" b="0"/>
          <wp:wrapSquare wrapText="bothSides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E3450">
      <w:rPr>
        <w:noProof/>
        <w:lang w:eastAsia="fr-FR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-266700</wp:posOffset>
          </wp:positionH>
          <wp:positionV relativeFrom="paragraph">
            <wp:posOffset>-363855</wp:posOffset>
          </wp:positionV>
          <wp:extent cx="1033145" cy="571500"/>
          <wp:effectExtent l="19050" t="0" r="0" b="0"/>
          <wp:wrapNone/>
          <wp:docPr id="5" name="Image 1" descr="Logo-ISQ-OPQ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ISQ-OPQF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35998">
      <w:t>Auto évaluation par le formateur</w:t>
    </w:r>
    <w:r>
      <w:tab/>
    </w:r>
    <w:r w:rsidRPr="00935998">
      <w:rPr>
        <w:b/>
      </w:rPr>
      <w:t>OM10</w:t>
    </w:r>
    <w:r>
      <w:rPr>
        <w:b/>
      </w:rPr>
      <w:t>-</w:t>
    </w:r>
    <w:r w:rsidR="009E7DAD">
      <w:rPr>
        <w:b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159A8"/>
    <w:multiLevelType w:val="hybridMultilevel"/>
    <w:tmpl w:val="0496367E"/>
    <w:lvl w:ilvl="0" w:tplc="B158FB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A78D9"/>
    <w:multiLevelType w:val="hybridMultilevel"/>
    <w:tmpl w:val="D8E0C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19F"/>
    <w:rsid w:val="00062591"/>
    <w:rsid w:val="000F5727"/>
    <w:rsid w:val="00157C46"/>
    <w:rsid w:val="001A0D4E"/>
    <w:rsid w:val="00207309"/>
    <w:rsid w:val="00284A41"/>
    <w:rsid w:val="0028695A"/>
    <w:rsid w:val="002879D9"/>
    <w:rsid w:val="0029075D"/>
    <w:rsid w:val="00357CE9"/>
    <w:rsid w:val="003D24CF"/>
    <w:rsid w:val="0040574E"/>
    <w:rsid w:val="00456DCF"/>
    <w:rsid w:val="004B2E69"/>
    <w:rsid w:val="004E2757"/>
    <w:rsid w:val="00567303"/>
    <w:rsid w:val="005A0F3A"/>
    <w:rsid w:val="005D2D14"/>
    <w:rsid w:val="006847A6"/>
    <w:rsid w:val="006E355C"/>
    <w:rsid w:val="007B2953"/>
    <w:rsid w:val="00935998"/>
    <w:rsid w:val="009D719F"/>
    <w:rsid w:val="009E3450"/>
    <w:rsid w:val="009E7DAD"/>
    <w:rsid w:val="00A859AC"/>
    <w:rsid w:val="00A913A4"/>
    <w:rsid w:val="00AE4BDE"/>
    <w:rsid w:val="00CD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F16A49"/>
  <w15:docId w15:val="{F14EDFA1-B58F-4043-87C9-993A19FB7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6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D7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359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5998"/>
  </w:style>
  <w:style w:type="paragraph" w:styleId="Pieddepage">
    <w:name w:val="footer"/>
    <w:basedOn w:val="Normal"/>
    <w:link w:val="PieddepageCar"/>
    <w:uiPriority w:val="99"/>
    <w:unhideWhenUsed/>
    <w:rsid w:val="009359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5998"/>
  </w:style>
  <w:style w:type="paragraph" w:styleId="Textedebulles">
    <w:name w:val="Balloon Text"/>
    <w:basedOn w:val="Normal"/>
    <w:link w:val="TextedebullesCar"/>
    <w:uiPriority w:val="99"/>
    <w:semiHidden/>
    <w:unhideWhenUsed/>
    <w:rsid w:val="009E3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345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E3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</dc:creator>
  <cp:lastModifiedBy>Catherine Donadieu</cp:lastModifiedBy>
  <cp:revision>9</cp:revision>
  <cp:lastPrinted>2019-12-03T16:57:00Z</cp:lastPrinted>
  <dcterms:created xsi:type="dcterms:W3CDTF">2019-12-06T18:45:00Z</dcterms:created>
  <dcterms:modified xsi:type="dcterms:W3CDTF">2019-12-06T18:50:00Z</dcterms:modified>
</cp:coreProperties>
</file>